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745" w:rsidRDefault="00191745" w:rsidP="00191745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bookmarkStart w:id="0" w:name="_GoBack"/>
      <w:bookmarkEnd w:id="0"/>
      <w:r>
        <w:rPr>
          <w:rFonts w:ascii="Arial" w:hAnsi="Arial" w:cs="Arial"/>
          <w:color w:val="2C2D2E"/>
          <w:sz w:val="23"/>
          <w:szCs w:val="23"/>
        </w:rPr>
        <w:t xml:space="preserve">Отзыв наставника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Мазяйкиной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 И.Г. о работе с молодым педагогом Лазаревич М.В.</w:t>
      </w:r>
    </w:p>
    <w:p w:rsidR="00191745" w:rsidRDefault="00191745" w:rsidP="00191745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За время моего наставничества Марина </w:t>
      </w:r>
      <w:r w:rsidR="003B0790">
        <w:rPr>
          <w:rFonts w:ascii="Arial" w:hAnsi="Arial" w:cs="Arial"/>
          <w:color w:val="2C2D2E"/>
          <w:sz w:val="23"/>
          <w:szCs w:val="23"/>
        </w:rPr>
        <w:t xml:space="preserve">Валерьевна </w:t>
      </w:r>
      <w:r>
        <w:rPr>
          <w:rFonts w:ascii="Arial" w:hAnsi="Arial" w:cs="Arial"/>
          <w:color w:val="2C2D2E"/>
          <w:sz w:val="23"/>
          <w:szCs w:val="23"/>
        </w:rPr>
        <w:t>проявила себя как ответственный, инициативный и творчески мыслящий педагог.</w:t>
      </w:r>
    </w:p>
    <w:p w:rsidR="00191745" w:rsidRDefault="003B0790" w:rsidP="00191745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Марина Валерьевна н</w:t>
      </w:r>
      <w:r w:rsidR="00191745">
        <w:rPr>
          <w:rFonts w:ascii="Arial" w:hAnsi="Arial" w:cs="Arial"/>
          <w:color w:val="2C2D2E"/>
          <w:sz w:val="23"/>
          <w:szCs w:val="23"/>
        </w:rPr>
        <w:t>а уроках применяла разнообразные формы и методы работы (проектная деятельность, групповая работа, игровые технологии), что способствовало высокой активности и заинтересованности учеников. Особенно хочется отметить ее умение работать с текстом: анализировать, интерпретировать, видеть авторский замысел. Ей удавалось создавать на уроках атмосферу сотрудничества и познавательного поиска.</w:t>
      </w:r>
    </w:p>
    <w:p w:rsidR="003920FF" w:rsidRDefault="003B0790" w:rsidP="003920FF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Марина Валерьевна Лазаревич </w:t>
      </w:r>
      <w:r w:rsidR="00191745">
        <w:rPr>
          <w:rFonts w:ascii="Arial" w:hAnsi="Arial" w:cs="Arial"/>
          <w:color w:val="2C2D2E"/>
          <w:sz w:val="23"/>
          <w:szCs w:val="23"/>
        </w:rPr>
        <w:t xml:space="preserve">проявляла высокую степень готовности к сотрудничеству. </w:t>
      </w:r>
      <w:r w:rsidR="003920FF">
        <w:rPr>
          <w:rFonts w:ascii="Arial" w:hAnsi="Arial" w:cs="Arial"/>
          <w:color w:val="2C2D2E"/>
          <w:sz w:val="23"/>
          <w:szCs w:val="23"/>
        </w:rPr>
        <w:t xml:space="preserve">Она принимала участие </w:t>
      </w:r>
      <w:r w:rsidR="00191745">
        <w:rPr>
          <w:rFonts w:ascii="Arial" w:hAnsi="Arial" w:cs="Arial"/>
          <w:color w:val="2C2D2E"/>
          <w:sz w:val="23"/>
          <w:szCs w:val="23"/>
        </w:rPr>
        <w:t>в подготовке и проведении внеклассн</w:t>
      </w:r>
      <w:r w:rsidR="003920FF">
        <w:rPr>
          <w:rFonts w:ascii="Arial" w:hAnsi="Arial" w:cs="Arial"/>
          <w:color w:val="2C2D2E"/>
          <w:sz w:val="23"/>
          <w:szCs w:val="23"/>
        </w:rPr>
        <w:t>ых</w:t>
      </w:r>
      <w:r w:rsidR="00191745">
        <w:rPr>
          <w:rFonts w:ascii="Arial" w:hAnsi="Arial" w:cs="Arial"/>
          <w:color w:val="2C2D2E"/>
          <w:sz w:val="23"/>
          <w:szCs w:val="23"/>
        </w:rPr>
        <w:t xml:space="preserve"> мероприяти</w:t>
      </w:r>
      <w:r w:rsidR="003920FF">
        <w:rPr>
          <w:rFonts w:ascii="Arial" w:hAnsi="Arial" w:cs="Arial"/>
          <w:color w:val="2C2D2E"/>
          <w:sz w:val="23"/>
          <w:szCs w:val="23"/>
        </w:rPr>
        <w:t>й, конкурсах и фестивалях.</w:t>
      </w:r>
      <w:r w:rsidR="003920FF" w:rsidRPr="003920FF">
        <w:rPr>
          <w:rFonts w:ascii="Arial" w:hAnsi="Arial" w:cs="Arial"/>
          <w:color w:val="2C2D2E"/>
          <w:sz w:val="23"/>
          <w:szCs w:val="23"/>
        </w:rPr>
        <w:t xml:space="preserve"> </w:t>
      </w:r>
      <w:r w:rsidR="003920FF">
        <w:rPr>
          <w:rFonts w:ascii="Arial" w:hAnsi="Arial" w:cs="Arial"/>
          <w:color w:val="2C2D2E"/>
          <w:sz w:val="23"/>
          <w:szCs w:val="23"/>
        </w:rPr>
        <w:t>Все рекомендации наставника воспринимала адекватно и старалась внедрить их в свою практику.</w:t>
      </w:r>
    </w:p>
    <w:p w:rsidR="003920FF" w:rsidRPr="003920FF" w:rsidRDefault="003920FF" w:rsidP="003920F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3920F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Сильные стороны</w:t>
      </w:r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Лазаревич М.В.</w:t>
      </w:r>
      <w:r w:rsidRPr="003920F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:</w:t>
      </w:r>
    </w:p>
    <w:p w:rsidR="003920FF" w:rsidRPr="003920FF" w:rsidRDefault="003920FF" w:rsidP="003920F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3920F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· Ответственность.</w:t>
      </w:r>
      <w:r w:rsidRPr="003920FF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  <w:t>· Творческий подход к подготовке уроков.</w:t>
      </w:r>
      <w:r w:rsidRPr="003920FF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  <w:t>· Умение работать с текстом и развивать речь учащихся.</w:t>
      </w:r>
      <w:r w:rsidRPr="003920FF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  <w:t xml:space="preserve">· </w:t>
      </w:r>
      <w:proofErr w:type="spellStart"/>
      <w:r w:rsidRPr="003920F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Эмпатия</w:t>
      </w:r>
      <w:proofErr w:type="spellEnd"/>
      <w:r w:rsidRPr="003920F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и педагогический такт.</w:t>
      </w:r>
    </w:p>
    <w:p w:rsidR="003920FF" w:rsidRDefault="003920FF" w:rsidP="003920FF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</w:p>
    <w:p w:rsidR="003920FF" w:rsidRDefault="003920FF" w:rsidP="003920FF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</w:p>
    <w:p w:rsidR="00191745" w:rsidRDefault="00191745" w:rsidP="00191745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</w:p>
    <w:sectPr w:rsidR="00191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45"/>
    <w:rsid w:val="00146F16"/>
    <w:rsid w:val="00191745"/>
    <w:rsid w:val="003920FF"/>
    <w:rsid w:val="003B0790"/>
    <w:rsid w:val="00F5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1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1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2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Пользователь Windows</cp:lastModifiedBy>
  <cp:revision>2</cp:revision>
  <dcterms:created xsi:type="dcterms:W3CDTF">2025-10-06T04:48:00Z</dcterms:created>
  <dcterms:modified xsi:type="dcterms:W3CDTF">2025-10-06T04:48:00Z</dcterms:modified>
</cp:coreProperties>
</file>